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7642" w14:textId="77777777" w:rsidR="009F2ACC" w:rsidRDefault="009F2ACC" w:rsidP="009F2ACC">
      <w:pPr>
        <w:pStyle w:val="Standard"/>
        <w:spacing w:line="276" w:lineRule="auto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 w14:paraId="3066C8A0" w14:textId="77777777" w:rsidR="009F2ACC" w:rsidRPr="008F78D9" w:rsidRDefault="009F2ACC" w:rsidP="009F2ACC">
      <w:pPr>
        <w:spacing w:after="0" w:line="360" w:lineRule="auto"/>
        <w:ind w:left="5664"/>
        <w:rPr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.</w:t>
      </w: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2B6555" w14:textId="77777777" w:rsidR="009F2ACC" w:rsidRDefault="009F2ACC" w:rsidP="009F2ACC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1"/>
          <w:szCs w:val="21"/>
        </w:rPr>
        <w:t>Wykonawca: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>………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…….…….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……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…….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……. </w:t>
      </w:r>
    </w:p>
    <w:p w14:paraId="05DB6B76" w14:textId="77777777" w:rsidR="009F2ACC" w:rsidRDefault="009F2ACC" w:rsidP="009F2ACC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(miejscowość i data)</w:t>
      </w:r>
    </w:p>
    <w:p w14:paraId="4DB651D4" w14:textId="77777777" w:rsidR="009F2ACC" w:rsidRDefault="009F2ACC" w:rsidP="009F2ACC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66E0230" w14:textId="77777777" w:rsidR="009F2ACC" w:rsidRDefault="009F2ACC" w:rsidP="009F2ACC">
      <w:pPr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2556D2EA" w14:textId="77777777" w:rsidR="009F2ACC" w:rsidRDefault="009F2ACC" w:rsidP="009F2ACC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0EE62EEE" w14:textId="77777777" w:rsidR="009F2ACC" w:rsidRDefault="009F2ACC" w:rsidP="009F2ACC">
      <w:pPr>
        <w:spacing w:after="0" w:line="480" w:lineRule="auto"/>
        <w:ind w:right="5954"/>
      </w:pPr>
      <w:r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FA324B9" w14:textId="77777777" w:rsidR="009F2ACC" w:rsidRDefault="009F2ACC" w:rsidP="009F2ACC">
      <w:pPr>
        <w:spacing w:after="0"/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>
        <w:rPr>
          <w:rFonts w:ascii="Times New Roman" w:hAnsi="Times New Roman" w:cs="Times New Roman"/>
          <w:i/>
          <w:sz w:val="16"/>
          <w:szCs w:val="16"/>
        </w:rPr>
        <w:t>)</w:t>
      </w:r>
    </w:p>
    <w:p w14:paraId="20C492E4" w14:textId="77777777" w:rsidR="009F2ACC" w:rsidRDefault="009F2ACC" w:rsidP="009F2ACC">
      <w:pPr>
        <w:spacing w:after="120" w:line="360" w:lineRule="auto"/>
        <w:jc w:val="center"/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30440BD2" w14:textId="77777777" w:rsidR="009F2ACC" w:rsidRPr="00A71A20" w:rsidRDefault="009F2ACC" w:rsidP="009F2ACC">
      <w:pPr>
        <w:spacing w:after="0" w:line="36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składane na potrzeby procedury ,,Zapytania ofertowego”</w:t>
      </w:r>
      <w:r>
        <w:rPr>
          <w:rFonts w:ascii="Times New Roman" w:hAnsi="Times New Roman" w:cs="Times New Roman"/>
          <w:sz w:val="21"/>
          <w:szCs w:val="24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realizowanej pn.: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3D864CB5" w14:textId="77777777" w:rsidR="009F2ACC" w:rsidRDefault="009F2ACC" w:rsidP="009F2A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</w:t>
      </w:r>
      <w:bookmarkStart w:id="0" w:name="_Hlk191978632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Usuwanie wyrobów zawierających azbest z terenu Gminy Dąbrowice w </w:t>
      </w:r>
      <w:bookmarkEnd w:id="0"/>
      <w:r>
        <w:rPr>
          <w:rFonts w:ascii="Times New Roman" w:hAnsi="Times New Roman" w:cs="Times New Roman"/>
          <w:b/>
          <w:sz w:val="24"/>
          <w:szCs w:val="24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” </w:t>
      </w:r>
    </w:p>
    <w:p w14:paraId="6439984A" w14:textId="77777777" w:rsidR="009F2ACC" w:rsidRDefault="009F2ACC" w:rsidP="009F2ACC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1094353D" w14:textId="77777777" w:rsidR="009F2ACC" w:rsidRDefault="009F2ACC" w:rsidP="009F2ACC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Oświadczam/my, co następuje:</w:t>
      </w:r>
    </w:p>
    <w:p w14:paraId="20CB1D49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</w:rPr>
        <w:t>Spełniam/my warunki udziału w procedurze ,,zapytania ofertowego” nr ZP.271.01.11.</w:t>
      </w:r>
      <w:proofErr w:type="gramStart"/>
      <w:r>
        <w:rPr>
          <w:rFonts w:ascii="Times New Roman" w:hAnsi="Times New Roman" w:cs="Times New Roman"/>
          <w:b/>
          <w:bCs/>
        </w:rPr>
        <w:t>2026  z</w:t>
      </w:r>
      <w:proofErr w:type="gramEnd"/>
      <w:r>
        <w:rPr>
          <w:rFonts w:ascii="Times New Roman" w:hAnsi="Times New Roman" w:cs="Times New Roman"/>
          <w:b/>
          <w:bCs/>
        </w:rPr>
        <w:t xml:space="preserve"> dnia 20 kwietnia 2026 r. </w:t>
      </w:r>
      <w:r>
        <w:rPr>
          <w:rFonts w:ascii="Times New Roman" w:hAnsi="Times New Roman" w:cs="Times New Roman"/>
        </w:rPr>
        <w:t>w zakresie posiadania niezbędnych uprawnień do realizacji zamówienia oraz w zakresie dysponowania niezbędnym sprzętem i pojazdami umożliwiającymi realizację zamówienia.</w:t>
      </w:r>
    </w:p>
    <w:p w14:paraId="2B2F2EDF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Posiadam/my doświadczenie polegające na wykonaniu usług polegających </w:t>
      </w:r>
      <w:proofErr w:type="gramStart"/>
      <w:r>
        <w:rPr>
          <w:rFonts w:ascii="Times New Roman" w:hAnsi="Times New Roman" w:cs="Times New Roman"/>
        </w:rPr>
        <w:t>na  odbiorze</w:t>
      </w:r>
      <w:proofErr w:type="gramEnd"/>
      <w:r>
        <w:rPr>
          <w:rFonts w:ascii="Times New Roman" w:hAnsi="Times New Roman" w:cs="Times New Roman"/>
        </w:rPr>
        <w:t>, transporcie i utylizacji materiałów zawierających azbest o łącznej wartości nie mniejszej niż 15.000,00 zł brutto wykonanych nie wcześniej niż w okresie ostatnich 3 lat przed upływem terminu składania ofert.</w:t>
      </w:r>
    </w:p>
    <w:p w14:paraId="4C25E113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Jestem/Jesteśmy wpisani do rejestru firm transportujących odpady Nr BDO ………………</w:t>
      </w:r>
      <w:proofErr w:type="gramStart"/>
      <w:r>
        <w:rPr>
          <w:rFonts w:ascii="Times New Roman" w:hAnsi="Times New Roman" w:cs="Times New Roman"/>
          <w:lang w:eastAsia="pl-PL"/>
        </w:rPr>
        <w:t>…….</w:t>
      </w:r>
      <w:proofErr w:type="gramEnd"/>
      <w:r>
        <w:rPr>
          <w:rFonts w:ascii="Times New Roman" w:hAnsi="Times New Roman" w:cs="Times New Roman"/>
          <w:lang w:eastAsia="pl-PL"/>
        </w:rPr>
        <w:t>.</w:t>
      </w:r>
    </w:p>
    <w:p w14:paraId="64387B5A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Sytuacja ekonomiczna i finansowa reprezentowanej przeze mnie firmy umożliwia mi wykonanie przedmiotu zamówienia.</w:t>
      </w:r>
    </w:p>
    <w:p w14:paraId="65E129A6" w14:textId="77777777" w:rsidR="009F2ACC" w:rsidRDefault="009F2ACC" w:rsidP="009F2ACC">
      <w:pPr>
        <w:pStyle w:val="Akapitzlist1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 podlegam/my wykluczeniu z postępowania o udzielenie zamówienia publicznego </w:t>
      </w:r>
      <w:proofErr w:type="gramStart"/>
      <w:r>
        <w:rPr>
          <w:rFonts w:ascii="Times New Roman" w:hAnsi="Times New Roman" w:cs="Times New Roman"/>
        </w:rPr>
        <w:t>z  art.</w:t>
      </w:r>
      <w:proofErr w:type="gramEnd"/>
      <w:r>
        <w:rPr>
          <w:rFonts w:ascii="Times New Roman" w:hAnsi="Times New Roman" w:cs="Times New Roman"/>
        </w:rPr>
        <w:t xml:space="preserve"> 7 ust. 1 ustawy z dnia 13 kwietnia 2022 r. o szczególnych rozwiązaniach w zakresie przeciwdziałania wspieraniu agresji na Ukrainę oraz służących ochronie bezpieczeństwa narodowego.</w:t>
      </w:r>
    </w:p>
    <w:p w14:paraId="0A07AC1C" w14:textId="77777777" w:rsidR="009F2ACC" w:rsidRDefault="009F2ACC" w:rsidP="009F2ACC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36269BD" w14:textId="77777777" w:rsidR="009F2ACC" w:rsidRDefault="009F2ACC" w:rsidP="009F2ACC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…………………………………..…………………………………………….…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Czytelne podpisy osób uprawnionych do reprezentowania wykonawcy</w:t>
      </w:r>
    </w:p>
    <w:p w14:paraId="517F6102" w14:textId="77777777" w:rsidR="009F2ACC" w:rsidRDefault="009F2ACC" w:rsidP="009F2AC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EB97267" w14:textId="77777777" w:rsidR="009F2ACC" w:rsidRDefault="009F2ACC" w:rsidP="009F2ACC"/>
    <w:p w14:paraId="4B66A9BE" w14:textId="77777777" w:rsidR="009F2ACC" w:rsidRDefault="009F2ACC" w:rsidP="009F2ACC"/>
    <w:p w14:paraId="23AFAB06" w14:textId="77777777" w:rsidR="008A5BDE" w:rsidRDefault="008A5BDE"/>
    <w:sectPr w:rsidR="008A5BDE" w:rsidSect="009F2ACC">
      <w:headerReference w:type="default" r:id="rId5"/>
      <w:pgSz w:w="11906" w:h="16838"/>
      <w:pgMar w:top="1276" w:right="1417" w:bottom="850" w:left="1417" w:header="708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AAD13" w14:textId="77777777" w:rsidR="009F2ACC" w:rsidRDefault="009F2ACC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ZP.271.01.11.2026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227C3"/>
    <w:multiLevelType w:val="multilevel"/>
    <w:tmpl w:val="5EB6D2B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15789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ACC"/>
    <w:rsid w:val="008A5BDE"/>
    <w:rsid w:val="00913C68"/>
    <w:rsid w:val="009F2ACC"/>
    <w:rsid w:val="00A87BA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70D1"/>
  <w15:chartTrackingRefBased/>
  <w15:docId w15:val="{2B46E340-3EBA-48E8-8A21-607CE808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ACC"/>
    <w:pPr>
      <w:suppressAutoHyphens/>
      <w:spacing w:line="252" w:lineRule="auto"/>
    </w:pPr>
    <w:rPr>
      <w:rFonts w:ascii="Calibri" w:eastAsia="Times New Roman" w:hAnsi="Calibri" w:cs="Calibri"/>
      <w:kern w:val="0"/>
      <w:sz w:val="22"/>
      <w:szCs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F2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2A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2A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2A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2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2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2A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2A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CC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qFormat/>
    <w:rsid w:val="009F2ACC"/>
    <w:pPr>
      <w:ind w:left="720"/>
    </w:pPr>
  </w:style>
  <w:style w:type="paragraph" w:customStyle="1" w:styleId="Standard">
    <w:name w:val="Standard"/>
    <w:qFormat/>
    <w:rsid w:val="009F2AC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2026-04-17T11:31:00Z</dcterms:created>
  <dcterms:modified xsi:type="dcterms:W3CDTF">2026-04-17T11:32:00Z</dcterms:modified>
</cp:coreProperties>
</file>